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4B7347" w:rsidRPr="00182544" w:rsidTr="00FE3C6E">
        <w:tc>
          <w:tcPr>
            <w:tcW w:w="10522" w:type="dxa"/>
          </w:tcPr>
          <w:p w:rsidR="004B7347" w:rsidRPr="00182544" w:rsidRDefault="004B7347" w:rsidP="004B7347">
            <w:pPr>
              <w:jc w:val="center"/>
              <w:rPr>
                <w:rFonts w:ascii="華康特粗楷體(P)" w:eastAsia="華康特粗楷體(P)"/>
                <w:sz w:val="32"/>
                <w:szCs w:val="32"/>
              </w:rPr>
            </w:pPr>
            <w:r w:rsidRPr="00182544">
              <w:rPr>
                <w:rFonts w:ascii="華康特粗楷體(P)" w:eastAsia="華康特粗楷體(P)" w:hint="eastAsia"/>
                <w:sz w:val="32"/>
                <w:szCs w:val="32"/>
              </w:rPr>
              <w:t>馬公國中藝術才能美術班 專長課程 學習歷程檔案</w:t>
            </w:r>
          </w:p>
        </w:tc>
      </w:tr>
      <w:tr w:rsidR="002D3314" w:rsidRPr="00182544" w:rsidTr="002D3314">
        <w:trPr>
          <w:trHeight w:val="471"/>
        </w:trPr>
        <w:tc>
          <w:tcPr>
            <w:tcW w:w="10522" w:type="dxa"/>
          </w:tcPr>
          <w:p w:rsidR="002D3314" w:rsidRPr="00182544" w:rsidRDefault="002D3314" w:rsidP="007530FB">
            <w:pPr>
              <w:rPr>
                <w:rFonts w:ascii="華康特粗楷體(P)" w:eastAsia="華康特粗楷體(P)"/>
                <w:u w:val="single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                                                       學生姓名</w:t>
            </w:r>
            <w:r w:rsidR="000E6DB4" w:rsidRPr="00182544">
              <w:rPr>
                <w:rFonts w:ascii="華康特粗楷體(P)" w:eastAsia="華康特粗楷體(P)" w:hint="eastAsia"/>
              </w:rPr>
              <w:t xml:space="preserve"> </w:t>
            </w:r>
            <w:r w:rsidRPr="00182544">
              <w:rPr>
                <w:rFonts w:ascii="華康特粗楷體(P)" w:eastAsia="華康特粗楷體(P)" w:hint="eastAsia"/>
              </w:rPr>
              <w:t>:</w:t>
            </w:r>
            <w:r w:rsidR="000E6DB4" w:rsidRPr="00182544">
              <w:rPr>
                <w:rFonts w:ascii="華康特粗楷體(P)" w:eastAsia="華康特粗楷體(P)" w:hint="eastAsia"/>
              </w:rPr>
              <w:t xml:space="preserve"> 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="000E6DB4" w:rsidRPr="00182544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 </w:t>
            </w:r>
            <w:r w:rsidR="007530FB" w:rsidRPr="007530FB">
              <w:rPr>
                <w:rFonts w:ascii="華康特粗楷體(P)" w:eastAsia="華康特粗楷體(P)" w:hint="eastAsia"/>
                <w:u w:val="single"/>
              </w:rPr>
              <w:t>歐晉安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     </w:t>
            </w:r>
          </w:p>
        </w:tc>
      </w:tr>
      <w:tr w:rsidR="002D3314" w:rsidRPr="00182544" w:rsidTr="007530FB">
        <w:trPr>
          <w:trHeight w:val="9979"/>
        </w:trPr>
        <w:tc>
          <w:tcPr>
            <w:tcW w:w="10522" w:type="dxa"/>
          </w:tcPr>
          <w:p w:rsidR="002D3314" w:rsidRPr="00182544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>課程名稱 : 型塑表現</w:t>
            </w:r>
          </w:p>
          <w:p w:rsidR="002D3314" w:rsidRPr="00182544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單元主題 : </w:t>
            </w:r>
            <w:r w:rsidR="007E7417">
              <w:rPr>
                <w:rFonts w:ascii="華康特粗楷體(P)" w:eastAsia="華康特粗楷體(P)" w:hint="eastAsia"/>
              </w:rPr>
              <w:t>旅行創作《繪畫記錄風景》</w:t>
            </w:r>
          </w:p>
          <w:p w:rsidR="002D3314" w:rsidRPr="00AD005E" w:rsidRDefault="002D3314" w:rsidP="007530FB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作品名稱 : 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  </w:t>
            </w:r>
            <w:r w:rsidRPr="00AD005E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="007530FB" w:rsidRPr="007530FB">
              <w:rPr>
                <w:rFonts w:ascii="華康特粗楷體(P)" w:eastAsia="華康特粗楷體(P)" w:hint="eastAsia"/>
                <w:u w:val="single"/>
              </w:rPr>
              <w:t>生態池</w:t>
            </w:r>
            <w:r w:rsidRPr="00AD005E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="004D6288" w:rsidRPr="00AD005E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Pr="00AD005E">
              <w:rPr>
                <w:rFonts w:ascii="華康特粗楷體(P)" w:eastAsia="華康特粗楷體(P)" w:hint="eastAsia"/>
                <w:u w:val="single"/>
              </w:rPr>
              <w:t xml:space="preserve">       </w:t>
            </w:r>
          </w:p>
          <w:p w:rsidR="002D3314" w:rsidRPr="007530FB" w:rsidRDefault="002D3314" w:rsidP="007530FB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 w:hint="eastAsia"/>
              </w:rPr>
            </w:pPr>
            <w:r w:rsidRPr="00182544">
              <w:rPr>
                <w:rFonts w:ascii="華康特粗楷體(P)" w:eastAsia="華康特粗楷體(P)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F18042" wp14:editId="20D24F6D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354330</wp:posOffset>
                      </wp:positionV>
                      <wp:extent cx="6309360" cy="4815840"/>
                      <wp:effectExtent l="0" t="0" r="15240" b="2286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09360" cy="4815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C261B43" id="矩形 1" o:spid="_x0000_s1026" style="position:absolute;margin-left:8.4pt;margin-top:27.9pt;width:496.8pt;height:37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" filled="f" strokecolor="#bfbfbf [2412]" strokeweight="2pt"/>
                  </w:pict>
                </mc:Fallback>
              </mc:AlternateContent>
            </w:r>
            <w:r w:rsidRPr="00182544">
              <w:rPr>
                <w:rFonts w:ascii="華康特粗楷體(P)" w:eastAsia="華康特粗楷體(P)" w:hint="eastAsia"/>
              </w:rPr>
              <w:t xml:space="preserve">表現媒材 : 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    </w:t>
            </w:r>
            <w:r w:rsidR="007530FB" w:rsidRPr="007530FB">
              <w:rPr>
                <w:rFonts w:ascii="華康特粗楷體(P)" w:eastAsia="華康特粗楷體(P)" w:hint="eastAsia"/>
                <w:u w:val="single"/>
              </w:rPr>
              <w:t>色鉛筆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      </w:t>
            </w:r>
          </w:p>
          <w:p w:rsidR="007530FB" w:rsidRDefault="007530FB" w:rsidP="007530FB">
            <w:pPr>
              <w:rPr>
                <w:rFonts w:ascii="華康特粗楷體(P)" w:eastAsia="華康特粗楷體(P)" w:hint="eastAsia"/>
              </w:rPr>
            </w:pPr>
          </w:p>
          <w:p w:rsidR="007530FB" w:rsidRPr="007530FB" w:rsidRDefault="007530FB" w:rsidP="007530FB">
            <w:pPr>
              <w:jc w:val="center"/>
              <w:rPr>
                <w:rFonts w:ascii="華康特粗楷體(P)" w:eastAsia="華康特粗楷體(P)"/>
              </w:rPr>
            </w:pPr>
            <w:r>
              <w:rPr>
                <w:rFonts w:ascii="Arial" w:hAnsi="Arial" w:cs="Arial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3F3DCE35" wp14:editId="411C9747">
                  <wp:extent cx="6088380" cy="4572000"/>
                  <wp:effectExtent l="0" t="0" r="7620" b="0"/>
                  <wp:docPr id="2" name="圖片 2" descr="https://lh4.googleusercontent.com/QyQ7qNzg4vOsDwNF_A4SZQzPp4fCWsrzVQob1onr9u04Ubgd1WNbwL-QGu7ypeoTYz-JIs1SoFRRqqem5FxO13I62RG949QuVLUNPkTEpNE9Z7jLWWQKKrL2pAH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QyQ7qNzg4vOsDwNF_A4SZQzPp4fCWsrzVQob1onr9u04Ubgd1WNbwL-QGu7ypeoTYz-JIs1SoFRRqqem5FxO13I62RG949QuVLUNPkTEpNE9Z7jLWWQKKrL2pAH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8380" cy="45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314" w:rsidRPr="00182544" w:rsidTr="007530FB">
        <w:trPr>
          <w:trHeight w:val="3215"/>
        </w:trPr>
        <w:tc>
          <w:tcPr>
            <w:tcW w:w="10522" w:type="dxa"/>
          </w:tcPr>
          <w:p w:rsidR="00211A49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創作理念說明 </w:t>
            </w:r>
          </w:p>
          <w:p w:rsidR="002D3314" w:rsidRPr="00182544" w:rsidRDefault="007530FB" w:rsidP="007530FB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7530FB">
              <w:rPr>
                <w:rFonts w:ascii="華康特粗楷體(P)" w:eastAsia="華康特粗楷體(P)" w:hint="eastAsia"/>
              </w:rPr>
              <w:t>這張圖我畫了很久，因為用的是色鉛筆，我覺得最難畫的是魚的部分，要做出水花有點難，所以就有畫了一些漣漪，才不會感覺很空。</w:t>
            </w:r>
            <w:bookmarkStart w:id="0" w:name="_GoBack"/>
            <w:bookmarkEnd w:id="0"/>
          </w:p>
        </w:tc>
      </w:tr>
    </w:tbl>
    <w:p w:rsidR="001C4F22" w:rsidRPr="00182544" w:rsidRDefault="001C4F22">
      <w:pPr>
        <w:rPr>
          <w:rFonts w:ascii="華康特粗楷體(P)" w:eastAsia="華康特粗楷體(P)"/>
        </w:rPr>
      </w:pPr>
    </w:p>
    <w:sectPr w:rsidR="001C4F22" w:rsidRPr="00182544" w:rsidSect="004B73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31C" w:rsidRDefault="00E4531C" w:rsidP="00EA44FD">
      <w:r>
        <w:separator/>
      </w:r>
    </w:p>
  </w:endnote>
  <w:endnote w:type="continuationSeparator" w:id="0">
    <w:p w:rsidR="00E4531C" w:rsidRDefault="00E4531C" w:rsidP="00EA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特粗楷體(P)"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31C" w:rsidRDefault="00E4531C" w:rsidP="00EA44FD">
      <w:r>
        <w:separator/>
      </w:r>
    </w:p>
  </w:footnote>
  <w:footnote w:type="continuationSeparator" w:id="0">
    <w:p w:rsidR="00E4531C" w:rsidRDefault="00E4531C" w:rsidP="00EA4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A4A15"/>
    <w:multiLevelType w:val="hybridMultilevel"/>
    <w:tmpl w:val="29CCCB4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47"/>
    <w:rsid w:val="000C1476"/>
    <w:rsid w:val="000E6DB4"/>
    <w:rsid w:val="00182544"/>
    <w:rsid w:val="001C4F22"/>
    <w:rsid w:val="00211A49"/>
    <w:rsid w:val="002D3314"/>
    <w:rsid w:val="00362F5D"/>
    <w:rsid w:val="004B7347"/>
    <w:rsid w:val="004D6288"/>
    <w:rsid w:val="005D49B2"/>
    <w:rsid w:val="00645B3F"/>
    <w:rsid w:val="00742B04"/>
    <w:rsid w:val="007530FB"/>
    <w:rsid w:val="007672F0"/>
    <w:rsid w:val="007E7417"/>
    <w:rsid w:val="00AD005E"/>
    <w:rsid w:val="00DC7095"/>
    <w:rsid w:val="00E4531C"/>
    <w:rsid w:val="00EA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33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44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44F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53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530F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33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44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44F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53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530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2019-10-24T06:28:00Z</cp:lastPrinted>
  <dcterms:created xsi:type="dcterms:W3CDTF">2020-02-05T02:26:00Z</dcterms:created>
  <dcterms:modified xsi:type="dcterms:W3CDTF">2020-02-05T02:26:00Z</dcterms:modified>
</cp:coreProperties>
</file>